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0E" w:rsidRDefault="0083300E">
      <w:pPr>
        <w:spacing w:line="360" w:lineRule="auto"/>
        <w:jc w:val="both"/>
        <w:rPr>
          <w:rFonts w:ascii="Arial Narrow" w:hAnsi="Arial Narrow"/>
          <w:szCs w:val="22"/>
        </w:rPr>
      </w:pPr>
    </w:p>
    <w:p w:rsidR="004961A9" w:rsidRPr="00C97C52" w:rsidRDefault="004961A9" w:rsidP="004961A9">
      <w:pPr>
        <w:jc w:val="center"/>
        <w:rPr>
          <w:sz w:val="24"/>
          <w:szCs w:val="24"/>
          <w:lang w:eastAsia="en-GB"/>
        </w:rPr>
      </w:pPr>
      <w:r w:rsidRPr="00C97C52">
        <w:rPr>
          <w:rFonts w:ascii="Calibri" w:hAnsi="Calibri" w:cs="Calibri"/>
          <w:b/>
          <w:sz w:val="24"/>
          <w:szCs w:val="24"/>
        </w:rPr>
        <w:t>REQUERIMENTO PARA CANDIDATURA NO PROCEDIMENTO</w:t>
      </w:r>
      <w:r w:rsidRPr="00C97C52">
        <w:rPr>
          <w:rFonts w:ascii="Calibri" w:hAnsi="Calibri" w:cs="Calibri"/>
          <w:b/>
          <w:sz w:val="24"/>
          <w:szCs w:val="24"/>
        </w:rPr>
        <w:softHyphen/>
        <w:t xml:space="preserve"> DE RECRUTAMENTO DO DIRETOR DO AGRUPAMENTO DE ESCOLAS DE ALBUFEIRA POENTE</w:t>
      </w:r>
    </w:p>
    <w:p w:rsidR="004961A9" w:rsidRPr="00C97C52" w:rsidRDefault="004961A9" w:rsidP="004961A9">
      <w:pPr>
        <w:rPr>
          <w:sz w:val="24"/>
          <w:szCs w:val="24"/>
        </w:rPr>
      </w:pPr>
    </w:p>
    <w:p w:rsidR="004961A9" w:rsidRPr="00C97C52" w:rsidRDefault="004961A9" w:rsidP="004961A9">
      <w:pPr>
        <w:rPr>
          <w:sz w:val="24"/>
          <w:szCs w:val="24"/>
        </w:rPr>
      </w:pPr>
    </w:p>
    <w:p w:rsidR="004961A9" w:rsidRPr="004961A9" w:rsidRDefault="004961A9" w:rsidP="004961A9">
      <w:pPr>
        <w:jc w:val="right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>Exº Sr. Presidente do Conselho Geral</w:t>
      </w: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 xml:space="preserve">Eu,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  <w:r w:rsidRPr="004961A9">
        <w:rPr>
          <w:rFonts w:asciiTheme="minorHAnsi" w:hAnsiTheme="minorHAnsi" w:cstheme="minorHAnsi"/>
          <w:sz w:val="24"/>
          <w:szCs w:val="24"/>
        </w:rPr>
        <w:t xml:space="preserve">, nascido em,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  <w:r w:rsidRPr="004961A9">
        <w:rPr>
          <w:rFonts w:asciiTheme="minorHAnsi" w:hAnsiTheme="minorHAnsi" w:cstheme="minorHAnsi"/>
          <w:sz w:val="24"/>
          <w:szCs w:val="24"/>
        </w:rPr>
        <w:t>/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>/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portador/a do BI/CC nº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válido até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>/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>/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 e do nº de identificação fiscal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natural da freguesia de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concelho de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(estado civil)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residente em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código postal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contatável através do telefone fixo nº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telefone móvel nº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 e do endereço eletrónico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possuidor das seguintes </w:t>
      </w: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961A9">
        <w:rPr>
          <w:rFonts w:asciiTheme="minorHAnsi" w:hAnsiTheme="minorHAnsi" w:cstheme="minorHAnsi"/>
          <w:sz w:val="24"/>
          <w:szCs w:val="24"/>
          <w:u w:val="single"/>
        </w:rPr>
        <w:t>habilitações académicas</w:t>
      </w: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961A9">
        <w:rPr>
          <w:rFonts w:asciiTheme="minorHAnsi" w:hAnsiTheme="minorHAnsi" w:cstheme="minorHAnsi"/>
          <w:sz w:val="24"/>
          <w:szCs w:val="24"/>
          <w:u w:val="single"/>
        </w:rPr>
        <w:t>e habilitação profissional</w:t>
      </w: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 , com classificação profissional de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 valores,</w:t>
      </w: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 xml:space="preserve">professor/a do (1)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de (2)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 do grupo de docência (3)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</w:t>
      </w:r>
      <w:r w:rsidRPr="004961A9">
        <w:rPr>
          <w:rFonts w:asciiTheme="minorHAnsi" w:hAnsiTheme="minorHAnsi" w:cstheme="minorHAnsi"/>
          <w:sz w:val="24"/>
          <w:szCs w:val="24"/>
          <w:u w:val="single"/>
        </w:rPr>
        <w:t>tempo de serviço</w:t>
      </w:r>
      <w:r w:rsidRPr="004961A9">
        <w:rPr>
          <w:rFonts w:asciiTheme="minorHAnsi" w:hAnsiTheme="minorHAnsi" w:cstheme="minorHAnsi"/>
          <w:sz w:val="24"/>
          <w:szCs w:val="24"/>
        </w:rPr>
        <w:t xml:space="preserve">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961A9">
        <w:rPr>
          <w:rFonts w:asciiTheme="minorHAnsi" w:hAnsiTheme="minorHAnsi" w:cstheme="minorHAnsi"/>
          <w:sz w:val="24"/>
          <w:szCs w:val="24"/>
        </w:rPr>
        <w:t>solicito</w:t>
      </w:r>
      <w:proofErr w:type="gramEnd"/>
      <w:r w:rsidRPr="004961A9">
        <w:rPr>
          <w:rFonts w:asciiTheme="minorHAnsi" w:hAnsiTheme="minorHAnsi" w:cstheme="minorHAnsi"/>
          <w:sz w:val="24"/>
          <w:szCs w:val="24"/>
        </w:rPr>
        <w:t xml:space="preserve"> a V. Exª a admissão ao concurso, aberto pelo aviso nº </w:t>
      </w:r>
      <w:r w:rsidR="00234297">
        <w:rPr>
          <w:rFonts w:asciiTheme="minorHAnsi" w:hAnsiTheme="minorHAnsi" w:cstheme="minorHAnsi"/>
          <w:sz w:val="24"/>
          <w:szCs w:val="24"/>
        </w:rPr>
        <w:t>9883</w:t>
      </w:r>
      <w:bookmarkStart w:id="2" w:name="_GoBack"/>
      <w:bookmarkEnd w:id="2"/>
      <w:r w:rsidRPr="004961A9">
        <w:rPr>
          <w:rFonts w:asciiTheme="minorHAnsi" w:hAnsiTheme="minorHAnsi" w:cstheme="minorHAnsi"/>
          <w:sz w:val="24"/>
          <w:szCs w:val="24"/>
        </w:rPr>
        <w:t>/2023 publicado no Diár</w:t>
      </w:r>
      <w:r w:rsidR="00234297">
        <w:rPr>
          <w:rFonts w:asciiTheme="minorHAnsi" w:hAnsiTheme="minorHAnsi" w:cstheme="minorHAnsi"/>
          <w:sz w:val="24"/>
          <w:szCs w:val="24"/>
        </w:rPr>
        <w:t>io da República, 2ª Série, nº 98, de 22</w:t>
      </w:r>
      <w:r w:rsidRPr="004961A9">
        <w:rPr>
          <w:rFonts w:asciiTheme="minorHAnsi" w:hAnsiTheme="minorHAnsi" w:cstheme="minorHAnsi"/>
          <w:sz w:val="24"/>
          <w:szCs w:val="24"/>
        </w:rPr>
        <w:t xml:space="preserve"> de maio de 2023, para recrutamento e eleição do Diretor do Agrupamento de Escolas de Albufeira Poente.</w:t>
      </w: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 xml:space="preserve">Junto para o efeito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 documentos, que discrimino no verso desta folha.</w:t>
      </w: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>Pede deferimento,</w:t>
      </w: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 xml:space="preserve">Albufeira,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 de </w:t>
      </w:r>
      <w:r w:rsidRPr="004961A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961A9">
        <w:rPr>
          <w:rFonts w:asciiTheme="minorHAnsi" w:hAnsiTheme="minorHAnsi" w:cstheme="minorHAnsi"/>
          <w:sz w:val="24"/>
          <w:szCs w:val="24"/>
        </w:rPr>
        <w:instrText>FORMTEXT</w:instrText>
      </w:r>
      <w:r w:rsidRPr="004961A9">
        <w:rPr>
          <w:rFonts w:asciiTheme="minorHAnsi" w:hAnsiTheme="minorHAnsi" w:cstheme="minorHAnsi"/>
          <w:sz w:val="24"/>
          <w:szCs w:val="24"/>
        </w:rPr>
      </w:r>
      <w:r w:rsidRPr="004961A9">
        <w:rPr>
          <w:rFonts w:asciiTheme="minorHAnsi" w:hAnsiTheme="minorHAnsi" w:cstheme="minorHAnsi"/>
          <w:sz w:val="24"/>
          <w:szCs w:val="24"/>
        </w:rPr>
        <w:fldChar w:fldCharType="separate"/>
      </w:r>
      <w:r w:rsidRPr="004961A9">
        <w:rPr>
          <w:rFonts w:asciiTheme="minorHAnsi" w:hAnsiTheme="minorHAnsi" w:cstheme="minorHAnsi"/>
          <w:sz w:val="24"/>
          <w:szCs w:val="24"/>
        </w:rPr>
        <w:t>     </w:t>
      </w:r>
      <w:r w:rsidRPr="004961A9">
        <w:rPr>
          <w:rFonts w:asciiTheme="minorHAnsi" w:hAnsiTheme="minorHAnsi" w:cstheme="minorHAnsi"/>
          <w:sz w:val="24"/>
          <w:szCs w:val="24"/>
        </w:rPr>
        <w:fldChar w:fldCharType="end"/>
      </w:r>
      <w:r w:rsidRPr="004961A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61A9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4961A9">
        <w:rPr>
          <w:rFonts w:asciiTheme="minorHAnsi" w:hAnsiTheme="minorHAnsi" w:cstheme="minorHAnsi"/>
          <w:sz w:val="24"/>
          <w:szCs w:val="24"/>
        </w:rPr>
        <w:t xml:space="preserve"> 2023</w:t>
      </w:r>
    </w:p>
    <w:p w:rsidR="004961A9" w:rsidRPr="004961A9" w:rsidRDefault="004961A9" w:rsidP="004961A9">
      <w:pPr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>O/A candidato/a</w:t>
      </w:r>
    </w:p>
    <w:p w:rsidR="004961A9" w:rsidRPr="004961A9" w:rsidRDefault="004961A9" w:rsidP="004961A9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</w:p>
    <w:p w:rsidR="004961A9" w:rsidRPr="004961A9" w:rsidRDefault="004961A9" w:rsidP="004961A9">
      <w:pPr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>____________________</w:t>
      </w:r>
    </w:p>
    <w:p w:rsidR="0083300E" w:rsidRDefault="004961A9" w:rsidP="004961A9">
      <w:pPr>
        <w:spacing w:line="360" w:lineRule="auto"/>
        <w:ind w:left="5664"/>
        <w:jc w:val="center"/>
        <w:rPr>
          <w:rFonts w:asciiTheme="minorHAnsi" w:hAnsiTheme="minorHAnsi" w:cstheme="minorHAnsi"/>
          <w:sz w:val="24"/>
          <w:szCs w:val="24"/>
        </w:rPr>
      </w:pPr>
      <w:r w:rsidRPr="004961A9">
        <w:rPr>
          <w:rFonts w:asciiTheme="minorHAnsi" w:hAnsiTheme="minorHAnsi" w:cstheme="minorHAnsi"/>
          <w:sz w:val="24"/>
          <w:szCs w:val="24"/>
        </w:rPr>
        <w:t>(</w:t>
      </w:r>
      <w:r w:rsidRPr="004961A9">
        <w:rPr>
          <w:rFonts w:asciiTheme="minorHAnsi" w:hAnsiTheme="minorHAnsi" w:cstheme="minorHAnsi"/>
          <w:sz w:val="16"/>
          <w:szCs w:val="16"/>
        </w:rPr>
        <w:t>assinatura conforme BI/CC</w:t>
      </w:r>
      <w:r>
        <w:rPr>
          <w:rFonts w:asciiTheme="minorHAnsi" w:hAnsiTheme="minorHAnsi" w:cstheme="minorHAnsi"/>
          <w:sz w:val="24"/>
          <w:szCs w:val="24"/>
        </w:rPr>
        <w:t>)</w:t>
      </w:r>
    </w:p>
    <w:p w:rsidR="00490D06" w:rsidRDefault="00490D06" w:rsidP="00490D06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Quadro de Agrupamento de Escolas/ Quadro de Escola Não Agrupada/ Quadro de Zona Pedagógica/ Contratado(a)</w:t>
      </w:r>
    </w:p>
    <w:p w:rsidR="00490D06" w:rsidRDefault="00490D06" w:rsidP="00490D06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Nome do Agrupamento de Escolas/ Escola Não Agrupada</w:t>
      </w:r>
    </w:p>
    <w:p w:rsidR="00490D06" w:rsidRDefault="00490D06" w:rsidP="00490D06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Número e designação do grupo de docência</w:t>
      </w:r>
    </w:p>
    <w:p w:rsidR="00490D06" w:rsidRPr="004961A9" w:rsidRDefault="00490D06" w:rsidP="00490D0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490D06" w:rsidRPr="004961A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67" w:right="1134" w:bottom="851" w:left="1134" w:header="1134" w:footer="505" w:gutter="0"/>
      <w:pgBorders>
        <w:left w:val="single" w:sz="4" w:space="12" w:color="auto"/>
        <w:right w:val="single" w:sz="4" w:space="12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F24" w:rsidRDefault="004961A9">
      <w:r>
        <w:separator/>
      </w:r>
    </w:p>
  </w:endnote>
  <w:endnote w:type="continuationSeparator" w:id="0">
    <w:p w:rsidR="005F2F24" w:rsidRDefault="0049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amas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00E" w:rsidRDefault="004961A9">
    <w:pPr>
      <w:pStyle w:val="Rodap"/>
      <w:pBdr>
        <w:top w:val="single" w:sz="4" w:space="1" w:color="auto"/>
      </w:pBdr>
      <w:tabs>
        <w:tab w:val="left" w:pos="1060"/>
        <w:tab w:val="right" w:pos="9278"/>
      </w:tabs>
      <w:ind w:right="360"/>
      <w:rPr>
        <w:rFonts w:ascii="Calibri" w:hAnsi="Calibri"/>
        <w:sz w:val="16"/>
        <w:szCs w:val="18"/>
      </w:rPr>
    </w:pPr>
    <w:r>
      <w:rPr>
        <w:rStyle w:val="Nmerodepgina"/>
        <w:rFonts w:ascii="Calibri" w:hAnsi="Calibri"/>
        <w:sz w:val="14"/>
        <w:szCs w:val="18"/>
      </w:rPr>
      <w:t xml:space="preserve">Ata de reunião do Conselho Geral                                                                                                                                                                                                             </w:t>
    </w:r>
    <w:r>
      <w:rPr>
        <w:rStyle w:val="Nmerodepgina"/>
        <w:rFonts w:ascii="Calibri" w:hAnsi="Calibri"/>
        <w:sz w:val="16"/>
        <w:szCs w:val="18"/>
      </w:rPr>
      <w:t xml:space="preserve">Página </w:t>
    </w:r>
    <w:r>
      <w:rPr>
        <w:rStyle w:val="Nmerodepgina"/>
        <w:rFonts w:ascii="Calibri" w:hAnsi="Calibri"/>
        <w:sz w:val="16"/>
        <w:szCs w:val="18"/>
      </w:rPr>
      <w:fldChar w:fldCharType="begin"/>
    </w:r>
    <w:r>
      <w:rPr>
        <w:rStyle w:val="Nmerodepgina"/>
        <w:rFonts w:ascii="Calibri" w:hAnsi="Calibri"/>
        <w:sz w:val="16"/>
        <w:szCs w:val="18"/>
      </w:rPr>
      <w:instrText xml:space="preserve"> PAGE </w:instrText>
    </w:r>
    <w:r>
      <w:rPr>
        <w:rStyle w:val="Nmerodepgina"/>
        <w:rFonts w:ascii="Calibri" w:hAnsi="Calibri"/>
        <w:sz w:val="16"/>
        <w:szCs w:val="18"/>
      </w:rPr>
      <w:fldChar w:fldCharType="separate"/>
    </w:r>
    <w:r w:rsidR="00490D06">
      <w:rPr>
        <w:rStyle w:val="Nmerodepgina"/>
        <w:rFonts w:ascii="Calibri" w:hAnsi="Calibri"/>
        <w:noProof/>
        <w:sz w:val="16"/>
        <w:szCs w:val="18"/>
      </w:rPr>
      <w:t>2</w:t>
    </w:r>
    <w:r>
      <w:rPr>
        <w:rStyle w:val="Nmerodepgina"/>
        <w:rFonts w:ascii="Calibri" w:hAnsi="Calibri"/>
        <w:sz w:val="16"/>
        <w:szCs w:val="18"/>
      </w:rPr>
      <w:fldChar w:fldCharType="end"/>
    </w:r>
    <w:r>
      <w:rPr>
        <w:rStyle w:val="Nmerodepgina"/>
        <w:rFonts w:ascii="Calibri" w:hAnsi="Calibri"/>
        <w:sz w:val="16"/>
        <w:szCs w:val="18"/>
      </w:rPr>
      <w:t xml:space="preserve"> de </w:t>
    </w:r>
    <w:r>
      <w:rPr>
        <w:rStyle w:val="Nmerodepgina"/>
        <w:rFonts w:ascii="Calibri" w:hAnsi="Calibri"/>
        <w:sz w:val="16"/>
        <w:szCs w:val="18"/>
      </w:rPr>
      <w:fldChar w:fldCharType="begin"/>
    </w:r>
    <w:r>
      <w:rPr>
        <w:rStyle w:val="Nmerodepgina"/>
        <w:rFonts w:ascii="Calibri" w:hAnsi="Calibri"/>
        <w:sz w:val="16"/>
        <w:szCs w:val="18"/>
      </w:rPr>
      <w:instrText xml:space="preserve"> NUMPAGES </w:instrText>
    </w:r>
    <w:r>
      <w:rPr>
        <w:rStyle w:val="Nmerodepgina"/>
        <w:rFonts w:ascii="Calibri" w:hAnsi="Calibri"/>
        <w:sz w:val="16"/>
        <w:szCs w:val="18"/>
      </w:rPr>
      <w:fldChar w:fldCharType="separate"/>
    </w:r>
    <w:r w:rsidR="00490D06">
      <w:rPr>
        <w:rStyle w:val="Nmerodepgina"/>
        <w:rFonts w:ascii="Calibri" w:hAnsi="Calibri"/>
        <w:noProof/>
        <w:sz w:val="16"/>
        <w:szCs w:val="18"/>
      </w:rPr>
      <w:t>2</w:t>
    </w:r>
    <w:r>
      <w:rPr>
        <w:rStyle w:val="Nmerodepgina"/>
        <w:rFonts w:ascii="Calibri" w:hAnsi="Calibri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00E" w:rsidRDefault="004961A9">
    <w:pPr>
      <w:pStyle w:val="Rodap"/>
      <w:pBdr>
        <w:top w:val="single" w:sz="4" w:space="1" w:color="auto"/>
      </w:pBdr>
      <w:ind w:right="360"/>
      <w:jc w:val="both"/>
      <w:rPr>
        <w:rFonts w:ascii="Calibri" w:hAnsi="Calibri"/>
        <w:sz w:val="14"/>
        <w:szCs w:val="18"/>
      </w:rPr>
    </w:pPr>
    <w:r>
      <w:rPr>
        <w:rStyle w:val="Nmerodepgina"/>
        <w:rFonts w:ascii="Calibri" w:hAnsi="Calibri"/>
        <w:sz w:val="14"/>
        <w:szCs w:val="18"/>
      </w:rPr>
      <w:t xml:space="preserve"> Ata de reunião do Conselho Geral                                                                                                   Página </w:t>
    </w:r>
    <w:r>
      <w:rPr>
        <w:rStyle w:val="Nmerodepgina"/>
        <w:rFonts w:ascii="Calibri" w:hAnsi="Calibri"/>
        <w:sz w:val="14"/>
        <w:szCs w:val="18"/>
      </w:rPr>
      <w:fldChar w:fldCharType="begin"/>
    </w:r>
    <w:r>
      <w:rPr>
        <w:rStyle w:val="Nmerodepgina"/>
        <w:rFonts w:ascii="Calibri" w:hAnsi="Calibri"/>
        <w:sz w:val="14"/>
        <w:szCs w:val="18"/>
      </w:rPr>
      <w:instrText xml:space="preserve"> PAGE </w:instrText>
    </w:r>
    <w:r>
      <w:rPr>
        <w:rStyle w:val="Nmerodepgina"/>
        <w:rFonts w:ascii="Calibri" w:hAnsi="Calibri"/>
        <w:sz w:val="14"/>
        <w:szCs w:val="18"/>
      </w:rPr>
      <w:fldChar w:fldCharType="separate"/>
    </w:r>
    <w:r>
      <w:rPr>
        <w:rStyle w:val="Nmerodepgina"/>
        <w:rFonts w:ascii="Calibri" w:hAnsi="Calibri"/>
        <w:sz w:val="14"/>
        <w:szCs w:val="18"/>
      </w:rPr>
      <w:t>3</w:t>
    </w:r>
    <w:r>
      <w:rPr>
        <w:rStyle w:val="Nmerodepgina"/>
        <w:rFonts w:ascii="Calibri" w:hAnsi="Calibri"/>
        <w:sz w:val="14"/>
        <w:szCs w:val="18"/>
      </w:rPr>
      <w:fldChar w:fldCharType="end"/>
    </w:r>
    <w:r>
      <w:rPr>
        <w:rStyle w:val="Nmerodepgina"/>
        <w:rFonts w:ascii="Calibri" w:hAnsi="Calibri"/>
        <w:sz w:val="14"/>
        <w:szCs w:val="18"/>
      </w:rPr>
      <w:t xml:space="preserve"> de </w:t>
    </w:r>
    <w:r>
      <w:rPr>
        <w:rStyle w:val="Nmerodepgina"/>
        <w:rFonts w:ascii="Calibri" w:hAnsi="Calibri"/>
        <w:sz w:val="14"/>
        <w:szCs w:val="18"/>
      </w:rPr>
      <w:fldChar w:fldCharType="begin"/>
    </w:r>
    <w:r>
      <w:rPr>
        <w:rStyle w:val="Nmerodepgina"/>
        <w:rFonts w:ascii="Calibri" w:hAnsi="Calibri"/>
        <w:sz w:val="14"/>
        <w:szCs w:val="18"/>
      </w:rPr>
      <w:instrText xml:space="preserve"> NUMPAGES </w:instrText>
    </w:r>
    <w:r>
      <w:rPr>
        <w:rStyle w:val="Nmerodepgina"/>
        <w:rFonts w:ascii="Calibri" w:hAnsi="Calibri"/>
        <w:sz w:val="14"/>
        <w:szCs w:val="18"/>
      </w:rPr>
      <w:fldChar w:fldCharType="separate"/>
    </w:r>
    <w:r>
      <w:rPr>
        <w:rStyle w:val="Nmerodepgina"/>
        <w:rFonts w:ascii="Calibri" w:hAnsi="Calibri"/>
        <w:sz w:val="14"/>
        <w:szCs w:val="18"/>
      </w:rPr>
      <w:t>2</w:t>
    </w:r>
    <w:r>
      <w:rPr>
        <w:rStyle w:val="Nmerodepgina"/>
        <w:rFonts w:ascii="Calibri" w:hAnsi="Calibri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F24" w:rsidRDefault="004961A9">
      <w:r>
        <w:separator/>
      </w:r>
    </w:p>
  </w:footnote>
  <w:footnote w:type="continuationSeparator" w:id="0">
    <w:p w:rsidR="005F2F24" w:rsidRDefault="00496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00E" w:rsidRDefault="0083300E">
    <w:pPr>
      <w:pStyle w:val="Cabealho"/>
      <w:jc w:val="center"/>
      <w:rPr>
        <w:spacing w:val="10"/>
        <w:sz w:val="2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00E" w:rsidRDefault="004961A9">
    <w:pPr>
      <w:pStyle w:val="Cabealho"/>
      <w:ind w:left="-142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-548640</wp:posOffset>
          </wp:positionV>
          <wp:extent cx="1562100" cy="809625"/>
          <wp:effectExtent l="0" t="0" r="0" b="9525"/>
          <wp:wrapTight wrapText="bothSides">
            <wp:wrapPolygon edited="0">
              <wp:start x="18439" y="508"/>
              <wp:lineTo x="4215" y="9656"/>
              <wp:lineTo x="790" y="12706"/>
              <wp:lineTo x="527" y="17788"/>
              <wp:lineTo x="8693" y="20329"/>
              <wp:lineTo x="9483" y="21346"/>
              <wp:lineTo x="17649" y="21346"/>
              <wp:lineTo x="18176" y="18805"/>
              <wp:lineTo x="17122" y="18296"/>
              <wp:lineTo x="14751" y="17788"/>
              <wp:lineTo x="15805" y="17788"/>
              <wp:lineTo x="19493" y="11181"/>
              <wp:lineTo x="19493" y="9656"/>
              <wp:lineTo x="20810" y="508"/>
              <wp:lineTo x="18439" y="508"/>
            </wp:wrapPolygon>
          </wp:wrapTight>
          <wp:docPr id="5" name="Imagem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4726305</wp:posOffset>
          </wp:positionH>
          <wp:positionV relativeFrom="page">
            <wp:posOffset>299720</wp:posOffset>
          </wp:positionV>
          <wp:extent cx="1461770" cy="676910"/>
          <wp:effectExtent l="0" t="0" r="5080" b="8890"/>
          <wp:wrapTight wrapText="bothSides">
            <wp:wrapPolygon edited="0">
              <wp:start x="0" y="0"/>
              <wp:lineTo x="0" y="21276"/>
              <wp:lineTo x="21394" y="21276"/>
              <wp:lineTo x="21394" y="0"/>
              <wp:lineTo x="0" y="0"/>
            </wp:wrapPolygon>
          </wp:wrapTight>
          <wp:docPr id="8" name="Imagem 8" descr="C:\Users\Ilena Gonçalves\Downloads\logo M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C:\Users\Ilena Gonçalves\Downloads\logo ME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177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300E" w:rsidRDefault="0083300E">
    <w:pPr>
      <w:pStyle w:val="Cabealho"/>
    </w:pPr>
  </w:p>
  <w:p w:rsidR="0083300E" w:rsidRDefault="004961A9">
    <w:pPr>
      <w:pStyle w:val="Cabealho"/>
      <w:ind w:left="-142"/>
      <w:rPr>
        <w:rFonts w:ascii="Tw Cen MT" w:hAnsi="Tw Cen MT"/>
        <w:bCs/>
        <w:color w:val="333333"/>
        <w:sz w:val="14"/>
      </w:rPr>
    </w:pPr>
    <w:r>
      <w:rPr>
        <w:rFonts w:ascii="Tw Cen MT" w:hAnsi="Tw Cen MT"/>
        <w:bCs/>
        <w:i/>
        <w:color w:val="333333"/>
        <w:sz w:val="14"/>
      </w:rPr>
      <w:t>DIREÇÃO</w:t>
    </w:r>
    <w:r>
      <w:rPr>
        <w:rFonts w:ascii="Tw Cen MT" w:hAnsi="Tw Cen MT"/>
        <w:bCs/>
        <w:color w:val="333333"/>
        <w:sz w:val="14"/>
      </w:rPr>
      <w:t xml:space="preserve"> GERAL DOS ESTABELECIMENTOS ESCOLARES</w:t>
    </w:r>
  </w:p>
  <w:p w:rsidR="0083300E" w:rsidRDefault="004961A9">
    <w:pPr>
      <w:pStyle w:val="Cabealho"/>
      <w:spacing w:line="160" w:lineRule="exact"/>
      <w:jc w:val="center"/>
      <w:rPr>
        <w:rFonts w:ascii="Tw Cen MT" w:hAnsi="Tw Cen MT"/>
        <w:bCs/>
        <w:color w:val="333333"/>
        <w:sz w:val="14"/>
      </w:rPr>
    </w:pPr>
    <w:r>
      <w:rPr>
        <w:rFonts w:ascii="Tw Cen MT" w:hAnsi="Tw Cen MT"/>
        <w:bCs/>
        <w:color w:val="333333"/>
        <w:sz w:val="14"/>
      </w:rPr>
      <w:t>Direção de Serviços da Região Algarve</w:t>
    </w:r>
  </w:p>
  <w:p w:rsidR="0083300E" w:rsidRDefault="004961A9">
    <w:pPr>
      <w:pStyle w:val="Rodap"/>
      <w:jc w:val="center"/>
      <w:rPr>
        <w:b/>
        <w:color w:val="000080"/>
        <w:sz w:val="14"/>
        <w:szCs w:val="14"/>
        <w:u w:val="single"/>
      </w:rPr>
    </w:pPr>
    <w:r>
      <w:rPr>
        <w:rFonts w:ascii="Tw Cen MT" w:hAnsi="Tw Cen MT"/>
        <w:bCs/>
        <w:noProof/>
        <w:color w:val="333333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-100330</wp:posOffset>
              </wp:positionH>
              <wp:positionV relativeFrom="paragraph">
                <wp:posOffset>54610</wp:posOffset>
              </wp:positionV>
              <wp:extent cx="6004560" cy="23495"/>
              <wp:effectExtent l="0" t="0" r="15240" b="33655"/>
              <wp:wrapNone/>
              <wp:docPr id="7" name="Conexão rec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4560" cy="234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Conexão recta 7" o:spid="_x0000_s1026" o:spt="20" style="position:absolute;left:0pt;margin-left:-7.9pt;margin-top:4.3pt;height:1.85pt;width:472.8pt;z-index:251660288;mso-width-relative:page;mso-height-relative:page;" filled="f" stroked="t" coordsize="21600,21600" o:gfxdata="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42+L3XAAAACAEA&#10;AA8AAAAAAAAAAQAgAAAAIgAAAGRycy9kb3ducmV2LnhtbFBLAQIUABQAAAAIAIdO4kDSzFwY4gEA&#10;ALsDAAAOAAAAAAAAAAEAIAAAACYBAABkcnMvZTJvRG9jLnhtbFBLBQYAAAAABgAGAFkBAAB6BQAA&#10;AAA=&#10;">
              <v:fill on="f" focussize="0,0"/>
              <v:stroke color="#333399" joinstyle="round"/>
              <v:imagedata o:title=""/>
              <o:lock v:ext="edit" aspectratio="f"/>
            </v:line>
          </w:pict>
        </mc:Fallback>
      </mc:AlternateContent>
    </w:r>
  </w:p>
  <w:p w:rsidR="0083300E" w:rsidRDefault="004961A9">
    <w:pPr>
      <w:pStyle w:val="Rodap"/>
      <w:jc w:val="center"/>
      <w:rPr>
        <w:b/>
        <w:color w:val="000080"/>
        <w:sz w:val="14"/>
        <w:szCs w:val="14"/>
      </w:rPr>
    </w:pPr>
    <w:r>
      <w:rPr>
        <w:b/>
        <w:color w:val="000080"/>
        <w:sz w:val="14"/>
        <w:szCs w:val="14"/>
        <w:u w:val="single"/>
      </w:rPr>
      <w:t>Jardins de Infância</w:t>
    </w:r>
    <w:r>
      <w:rPr>
        <w:b/>
        <w:color w:val="000080"/>
        <w:sz w:val="14"/>
        <w:szCs w:val="14"/>
      </w:rPr>
      <w:t xml:space="preserve">: Guia; Vale Parra. </w:t>
    </w:r>
    <w:r>
      <w:rPr>
        <w:b/>
        <w:color w:val="000080"/>
        <w:sz w:val="14"/>
        <w:szCs w:val="14"/>
        <w:u w:val="single"/>
      </w:rPr>
      <w:t>Escolas de 1º ciclo</w:t>
    </w:r>
    <w:r>
      <w:rPr>
        <w:b/>
        <w:color w:val="000080"/>
        <w:sz w:val="14"/>
        <w:szCs w:val="14"/>
      </w:rPr>
      <w:t xml:space="preserve">: nº1 de Albufeira; Sesmarias; Vale Parra; </w:t>
    </w:r>
    <w:r>
      <w:rPr>
        <w:b/>
        <w:color w:val="000080"/>
        <w:sz w:val="14"/>
        <w:szCs w:val="14"/>
        <w:u w:val="single"/>
      </w:rPr>
      <w:t>EB</w:t>
    </w:r>
    <w:r>
      <w:rPr>
        <w:b/>
        <w:color w:val="000080"/>
        <w:sz w:val="14"/>
        <w:szCs w:val="14"/>
      </w:rPr>
      <w:t xml:space="preserve"> da Guia. EB23 D. Martim Fernandes</w:t>
    </w:r>
  </w:p>
  <w:p w:rsidR="0083300E" w:rsidRDefault="004961A9">
    <w:pPr>
      <w:pStyle w:val="Rodap"/>
      <w:jc w:val="center"/>
      <w:rPr>
        <w:sz w:val="14"/>
        <w:szCs w:val="14"/>
        <w:u w:val="single"/>
      </w:rPr>
    </w:pPr>
    <w:r>
      <w:rPr>
        <w:b/>
        <w:color w:val="000080"/>
        <w:sz w:val="14"/>
        <w:szCs w:val="14"/>
        <w:u w:val="single"/>
      </w:rPr>
      <w:t>Sede: ES</w:t>
    </w:r>
    <w:r>
      <w:rPr>
        <w:b/>
        <w:color w:val="000080"/>
        <w:sz w:val="14"/>
        <w:szCs w:val="14"/>
      </w:rPr>
      <w:t xml:space="preserve"> de Albufeira.</w:t>
    </w:r>
  </w:p>
  <w:p w:rsidR="0083300E" w:rsidRDefault="00833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D22B2"/>
    <w:multiLevelType w:val="multilevel"/>
    <w:tmpl w:val="8F4A94D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bordersDoNotSurroundHead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2F"/>
    <w:rsid w:val="00001195"/>
    <w:rsid w:val="00001907"/>
    <w:rsid w:val="00001995"/>
    <w:rsid w:val="00002D3C"/>
    <w:rsid w:val="00011A1A"/>
    <w:rsid w:val="00013470"/>
    <w:rsid w:val="0002013B"/>
    <w:rsid w:val="00020DCA"/>
    <w:rsid w:val="00040AB3"/>
    <w:rsid w:val="00045B08"/>
    <w:rsid w:val="00052D68"/>
    <w:rsid w:val="000563CE"/>
    <w:rsid w:val="00064F67"/>
    <w:rsid w:val="00075620"/>
    <w:rsid w:val="000763C0"/>
    <w:rsid w:val="000902A4"/>
    <w:rsid w:val="00091B90"/>
    <w:rsid w:val="00094C9F"/>
    <w:rsid w:val="00097130"/>
    <w:rsid w:val="000A3489"/>
    <w:rsid w:val="000B6D6B"/>
    <w:rsid w:val="000C1485"/>
    <w:rsid w:val="000C3FA7"/>
    <w:rsid w:val="000C7C05"/>
    <w:rsid w:val="000D23A8"/>
    <w:rsid w:val="000D2657"/>
    <w:rsid w:val="000D6584"/>
    <w:rsid w:val="000F22C7"/>
    <w:rsid w:val="000F5E4B"/>
    <w:rsid w:val="000F6777"/>
    <w:rsid w:val="000F6E89"/>
    <w:rsid w:val="001013C2"/>
    <w:rsid w:val="00105C72"/>
    <w:rsid w:val="00114B68"/>
    <w:rsid w:val="001173CA"/>
    <w:rsid w:val="001177E1"/>
    <w:rsid w:val="00117D9E"/>
    <w:rsid w:val="00117E48"/>
    <w:rsid w:val="00120178"/>
    <w:rsid w:val="00123A28"/>
    <w:rsid w:val="00123B16"/>
    <w:rsid w:val="00125CB2"/>
    <w:rsid w:val="00126B85"/>
    <w:rsid w:val="00130D8F"/>
    <w:rsid w:val="00130E15"/>
    <w:rsid w:val="001320A8"/>
    <w:rsid w:val="00143F1D"/>
    <w:rsid w:val="00145630"/>
    <w:rsid w:val="00145ADF"/>
    <w:rsid w:val="00147ABC"/>
    <w:rsid w:val="001517D2"/>
    <w:rsid w:val="00171214"/>
    <w:rsid w:val="00173146"/>
    <w:rsid w:val="00177441"/>
    <w:rsid w:val="00180588"/>
    <w:rsid w:val="001817F1"/>
    <w:rsid w:val="00184666"/>
    <w:rsid w:val="00185236"/>
    <w:rsid w:val="001916F2"/>
    <w:rsid w:val="0019730A"/>
    <w:rsid w:val="001A38F9"/>
    <w:rsid w:val="001A48FA"/>
    <w:rsid w:val="001B3A0D"/>
    <w:rsid w:val="001B7973"/>
    <w:rsid w:val="001C050E"/>
    <w:rsid w:val="001C3EC7"/>
    <w:rsid w:val="001C64EC"/>
    <w:rsid w:val="001D7E41"/>
    <w:rsid w:val="001F5387"/>
    <w:rsid w:val="001F7796"/>
    <w:rsid w:val="002010B7"/>
    <w:rsid w:val="00204C49"/>
    <w:rsid w:val="00212F2A"/>
    <w:rsid w:val="002152A5"/>
    <w:rsid w:val="00216D0C"/>
    <w:rsid w:val="00217F50"/>
    <w:rsid w:val="002217B2"/>
    <w:rsid w:val="002242F9"/>
    <w:rsid w:val="00232D2E"/>
    <w:rsid w:val="00234297"/>
    <w:rsid w:val="00246391"/>
    <w:rsid w:val="002527CB"/>
    <w:rsid w:val="0025339D"/>
    <w:rsid w:val="0025684E"/>
    <w:rsid w:val="002706C2"/>
    <w:rsid w:val="002708DB"/>
    <w:rsid w:val="00282FD3"/>
    <w:rsid w:val="00284636"/>
    <w:rsid w:val="00285247"/>
    <w:rsid w:val="00286DA7"/>
    <w:rsid w:val="00294B06"/>
    <w:rsid w:val="00297C0A"/>
    <w:rsid w:val="002B0880"/>
    <w:rsid w:val="002B3FC3"/>
    <w:rsid w:val="002C1062"/>
    <w:rsid w:val="002C1619"/>
    <w:rsid w:val="002C27A1"/>
    <w:rsid w:val="002C4263"/>
    <w:rsid w:val="002D580B"/>
    <w:rsid w:val="002E380A"/>
    <w:rsid w:val="002E5F60"/>
    <w:rsid w:val="002F1807"/>
    <w:rsid w:val="002F2C19"/>
    <w:rsid w:val="002F5A75"/>
    <w:rsid w:val="00302080"/>
    <w:rsid w:val="00302692"/>
    <w:rsid w:val="00306E95"/>
    <w:rsid w:val="00310548"/>
    <w:rsid w:val="00310DF0"/>
    <w:rsid w:val="003263C4"/>
    <w:rsid w:val="003338DA"/>
    <w:rsid w:val="00334D72"/>
    <w:rsid w:val="00336937"/>
    <w:rsid w:val="00341875"/>
    <w:rsid w:val="00341B06"/>
    <w:rsid w:val="0034232A"/>
    <w:rsid w:val="00342E4C"/>
    <w:rsid w:val="00356090"/>
    <w:rsid w:val="00357F5F"/>
    <w:rsid w:val="003626CE"/>
    <w:rsid w:val="00364808"/>
    <w:rsid w:val="003751BD"/>
    <w:rsid w:val="00377D91"/>
    <w:rsid w:val="0038149E"/>
    <w:rsid w:val="00396A4A"/>
    <w:rsid w:val="003B0650"/>
    <w:rsid w:val="003C16EB"/>
    <w:rsid w:val="003C666D"/>
    <w:rsid w:val="003C7B52"/>
    <w:rsid w:val="003D1635"/>
    <w:rsid w:val="003D2674"/>
    <w:rsid w:val="003D657A"/>
    <w:rsid w:val="003E72B4"/>
    <w:rsid w:val="003E7CCE"/>
    <w:rsid w:val="003F0563"/>
    <w:rsid w:val="003F3E30"/>
    <w:rsid w:val="003F52EA"/>
    <w:rsid w:val="00411389"/>
    <w:rsid w:val="00412028"/>
    <w:rsid w:val="00413086"/>
    <w:rsid w:val="00413234"/>
    <w:rsid w:val="0041768B"/>
    <w:rsid w:val="00422A1B"/>
    <w:rsid w:val="00435E19"/>
    <w:rsid w:val="00440055"/>
    <w:rsid w:val="00450661"/>
    <w:rsid w:val="00455BD1"/>
    <w:rsid w:val="00462621"/>
    <w:rsid w:val="00474BD6"/>
    <w:rsid w:val="00474EEE"/>
    <w:rsid w:val="00487887"/>
    <w:rsid w:val="00490D06"/>
    <w:rsid w:val="00493F4B"/>
    <w:rsid w:val="004961A9"/>
    <w:rsid w:val="004A432F"/>
    <w:rsid w:val="004B58AD"/>
    <w:rsid w:val="004C159C"/>
    <w:rsid w:val="004D00C0"/>
    <w:rsid w:val="004D4E90"/>
    <w:rsid w:val="004D5B48"/>
    <w:rsid w:val="004D5CE4"/>
    <w:rsid w:val="004E4AAD"/>
    <w:rsid w:val="004F0A7B"/>
    <w:rsid w:val="004F44BF"/>
    <w:rsid w:val="004F5249"/>
    <w:rsid w:val="00502EA6"/>
    <w:rsid w:val="00514968"/>
    <w:rsid w:val="00526152"/>
    <w:rsid w:val="00527755"/>
    <w:rsid w:val="00527AC8"/>
    <w:rsid w:val="00533107"/>
    <w:rsid w:val="00536DAE"/>
    <w:rsid w:val="005454AC"/>
    <w:rsid w:val="00554445"/>
    <w:rsid w:val="00560176"/>
    <w:rsid w:val="005726CB"/>
    <w:rsid w:val="00572A8E"/>
    <w:rsid w:val="00574700"/>
    <w:rsid w:val="00581CF6"/>
    <w:rsid w:val="00581E82"/>
    <w:rsid w:val="00581F20"/>
    <w:rsid w:val="005837C6"/>
    <w:rsid w:val="00583B7D"/>
    <w:rsid w:val="00592EDC"/>
    <w:rsid w:val="00593C5A"/>
    <w:rsid w:val="005A78F1"/>
    <w:rsid w:val="005B03C4"/>
    <w:rsid w:val="005C0D77"/>
    <w:rsid w:val="005C1E38"/>
    <w:rsid w:val="005C269E"/>
    <w:rsid w:val="005C7689"/>
    <w:rsid w:val="005C7E61"/>
    <w:rsid w:val="005D0229"/>
    <w:rsid w:val="005D69E3"/>
    <w:rsid w:val="005E071E"/>
    <w:rsid w:val="005E402A"/>
    <w:rsid w:val="005F2F24"/>
    <w:rsid w:val="005F7FB8"/>
    <w:rsid w:val="00601A19"/>
    <w:rsid w:val="00610136"/>
    <w:rsid w:val="00614BF5"/>
    <w:rsid w:val="00617D3C"/>
    <w:rsid w:val="00622247"/>
    <w:rsid w:val="00622BDF"/>
    <w:rsid w:val="00633089"/>
    <w:rsid w:val="006348CE"/>
    <w:rsid w:val="00641694"/>
    <w:rsid w:val="0064487E"/>
    <w:rsid w:val="006548B8"/>
    <w:rsid w:val="006665F8"/>
    <w:rsid w:val="00670650"/>
    <w:rsid w:val="00672B25"/>
    <w:rsid w:val="00675F80"/>
    <w:rsid w:val="0067606C"/>
    <w:rsid w:val="0067719F"/>
    <w:rsid w:val="00683679"/>
    <w:rsid w:val="00684092"/>
    <w:rsid w:val="0068605A"/>
    <w:rsid w:val="006870D8"/>
    <w:rsid w:val="00697AC1"/>
    <w:rsid w:val="006A0430"/>
    <w:rsid w:val="006A1A2B"/>
    <w:rsid w:val="006A55EE"/>
    <w:rsid w:val="006C1075"/>
    <w:rsid w:val="006C2E28"/>
    <w:rsid w:val="006C4F7C"/>
    <w:rsid w:val="006D29C0"/>
    <w:rsid w:val="006D3BC9"/>
    <w:rsid w:val="006D5F67"/>
    <w:rsid w:val="006E2FA5"/>
    <w:rsid w:val="006E3271"/>
    <w:rsid w:val="006F11F2"/>
    <w:rsid w:val="006F7925"/>
    <w:rsid w:val="007107A6"/>
    <w:rsid w:val="00712683"/>
    <w:rsid w:val="0071291A"/>
    <w:rsid w:val="00730390"/>
    <w:rsid w:val="007307FF"/>
    <w:rsid w:val="007327FB"/>
    <w:rsid w:val="0073332B"/>
    <w:rsid w:val="007337DA"/>
    <w:rsid w:val="0073598F"/>
    <w:rsid w:val="00751DB4"/>
    <w:rsid w:val="00761ED9"/>
    <w:rsid w:val="0076324F"/>
    <w:rsid w:val="00773AB2"/>
    <w:rsid w:val="007902DE"/>
    <w:rsid w:val="007A25F3"/>
    <w:rsid w:val="007A6512"/>
    <w:rsid w:val="007B1057"/>
    <w:rsid w:val="007B75AB"/>
    <w:rsid w:val="007C3890"/>
    <w:rsid w:val="007C3985"/>
    <w:rsid w:val="007C5187"/>
    <w:rsid w:val="007C7E74"/>
    <w:rsid w:val="007E02B6"/>
    <w:rsid w:val="007E0B7D"/>
    <w:rsid w:val="007E5853"/>
    <w:rsid w:val="007E6199"/>
    <w:rsid w:val="007E6C6D"/>
    <w:rsid w:val="007F21A9"/>
    <w:rsid w:val="008006F8"/>
    <w:rsid w:val="008008D8"/>
    <w:rsid w:val="008025BB"/>
    <w:rsid w:val="00803317"/>
    <w:rsid w:val="0080475C"/>
    <w:rsid w:val="0081217F"/>
    <w:rsid w:val="008149DD"/>
    <w:rsid w:val="008203F1"/>
    <w:rsid w:val="00826032"/>
    <w:rsid w:val="00827B03"/>
    <w:rsid w:val="0083300E"/>
    <w:rsid w:val="00833092"/>
    <w:rsid w:val="00833D96"/>
    <w:rsid w:val="00834D58"/>
    <w:rsid w:val="008364E0"/>
    <w:rsid w:val="00845548"/>
    <w:rsid w:val="0085164E"/>
    <w:rsid w:val="00852918"/>
    <w:rsid w:val="008553B9"/>
    <w:rsid w:val="008560F8"/>
    <w:rsid w:val="0085615D"/>
    <w:rsid w:val="00857186"/>
    <w:rsid w:val="00863C87"/>
    <w:rsid w:val="00867B9C"/>
    <w:rsid w:val="00872097"/>
    <w:rsid w:val="008757B9"/>
    <w:rsid w:val="00875C1B"/>
    <w:rsid w:val="008808C6"/>
    <w:rsid w:val="00881689"/>
    <w:rsid w:val="00884385"/>
    <w:rsid w:val="008902D9"/>
    <w:rsid w:val="008A2960"/>
    <w:rsid w:val="008A3D32"/>
    <w:rsid w:val="008A46C0"/>
    <w:rsid w:val="008A785B"/>
    <w:rsid w:val="008B7390"/>
    <w:rsid w:val="008C1A57"/>
    <w:rsid w:val="008D09CD"/>
    <w:rsid w:val="008D178D"/>
    <w:rsid w:val="008E33B4"/>
    <w:rsid w:val="008E7017"/>
    <w:rsid w:val="00900F71"/>
    <w:rsid w:val="00900FAB"/>
    <w:rsid w:val="00901A35"/>
    <w:rsid w:val="00904DF5"/>
    <w:rsid w:val="00913086"/>
    <w:rsid w:val="0091441D"/>
    <w:rsid w:val="00914EE1"/>
    <w:rsid w:val="00916829"/>
    <w:rsid w:val="009242DD"/>
    <w:rsid w:val="00924CBC"/>
    <w:rsid w:val="00925E9B"/>
    <w:rsid w:val="00934EE4"/>
    <w:rsid w:val="0095038D"/>
    <w:rsid w:val="00953A23"/>
    <w:rsid w:val="009550EF"/>
    <w:rsid w:val="00956B84"/>
    <w:rsid w:val="00956D84"/>
    <w:rsid w:val="00964A07"/>
    <w:rsid w:val="00972521"/>
    <w:rsid w:val="009727A2"/>
    <w:rsid w:val="00976D23"/>
    <w:rsid w:val="00977663"/>
    <w:rsid w:val="00977F97"/>
    <w:rsid w:val="00982122"/>
    <w:rsid w:val="00984A26"/>
    <w:rsid w:val="009937FD"/>
    <w:rsid w:val="00993840"/>
    <w:rsid w:val="009951A3"/>
    <w:rsid w:val="00995B83"/>
    <w:rsid w:val="009A171A"/>
    <w:rsid w:val="009A291C"/>
    <w:rsid w:val="009A56B3"/>
    <w:rsid w:val="009B2051"/>
    <w:rsid w:val="009C016A"/>
    <w:rsid w:val="009C0665"/>
    <w:rsid w:val="009C322E"/>
    <w:rsid w:val="009C548E"/>
    <w:rsid w:val="009C5A20"/>
    <w:rsid w:val="009D3E9F"/>
    <w:rsid w:val="009E33A9"/>
    <w:rsid w:val="009E34C4"/>
    <w:rsid w:val="009E4B53"/>
    <w:rsid w:val="009E5B57"/>
    <w:rsid w:val="009E5ECE"/>
    <w:rsid w:val="009E6A77"/>
    <w:rsid w:val="009E76A3"/>
    <w:rsid w:val="00A0128A"/>
    <w:rsid w:val="00A01DE9"/>
    <w:rsid w:val="00A06C52"/>
    <w:rsid w:val="00A10161"/>
    <w:rsid w:val="00A12894"/>
    <w:rsid w:val="00A14919"/>
    <w:rsid w:val="00A2315C"/>
    <w:rsid w:val="00A269CB"/>
    <w:rsid w:val="00A3030C"/>
    <w:rsid w:val="00A31236"/>
    <w:rsid w:val="00A33484"/>
    <w:rsid w:val="00A33675"/>
    <w:rsid w:val="00A34569"/>
    <w:rsid w:val="00A36881"/>
    <w:rsid w:val="00A37647"/>
    <w:rsid w:val="00A41AEE"/>
    <w:rsid w:val="00A41D53"/>
    <w:rsid w:val="00A43F7D"/>
    <w:rsid w:val="00A44C7B"/>
    <w:rsid w:val="00A538DA"/>
    <w:rsid w:val="00A62DE7"/>
    <w:rsid w:val="00A64CBD"/>
    <w:rsid w:val="00A65995"/>
    <w:rsid w:val="00A70236"/>
    <w:rsid w:val="00A81204"/>
    <w:rsid w:val="00A85B7C"/>
    <w:rsid w:val="00A91E52"/>
    <w:rsid w:val="00AA2904"/>
    <w:rsid w:val="00AA4814"/>
    <w:rsid w:val="00AB446E"/>
    <w:rsid w:val="00AB7DEE"/>
    <w:rsid w:val="00AC18D4"/>
    <w:rsid w:val="00AC5721"/>
    <w:rsid w:val="00AD2453"/>
    <w:rsid w:val="00AD45D3"/>
    <w:rsid w:val="00AE2C20"/>
    <w:rsid w:val="00AE50CE"/>
    <w:rsid w:val="00B00DD2"/>
    <w:rsid w:val="00B14C98"/>
    <w:rsid w:val="00B16202"/>
    <w:rsid w:val="00B25971"/>
    <w:rsid w:val="00B25E63"/>
    <w:rsid w:val="00B26E77"/>
    <w:rsid w:val="00B3765C"/>
    <w:rsid w:val="00B43DCA"/>
    <w:rsid w:val="00B47581"/>
    <w:rsid w:val="00B534ED"/>
    <w:rsid w:val="00B565FC"/>
    <w:rsid w:val="00B56A3B"/>
    <w:rsid w:val="00B571BB"/>
    <w:rsid w:val="00B635D2"/>
    <w:rsid w:val="00B65698"/>
    <w:rsid w:val="00B66419"/>
    <w:rsid w:val="00B73F07"/>
    <w:rsid w:val="00B8300E"/>
    <w:rsid w:val="00B85E48"/>
    <w:rsid w:val="00BA3664"/>
    <w:rsid w:val="00BA419A"/>
    <w:rsid w:val="00BA571C"/>
    <w:rsid w:val="00BC05BF"/>
    <w:rsid w:val="00BC0C76"/>
    <w:rsid w:val="00BC1B67"/>
    <w:rsid w:val="00BC332A"/>
    <w:rsid w:val="00BC6047"/>
    <w:rsid w:val="00BD2018"/>
    <w:rsid w:val="00BD34F4"/>
    <w:rsid w:val="00BD4C30"/>
    <w:rsid w:val="00BD67BA"/>
    <w:rsid w:val="00BE30CC"/>
    <w:rsid w:val="00BE3F70"/>
    <w:rsid w:val="00BE425F"/>
    <w:rsid w:val="00BE5470"/>
    <w:rsid w:val="00BF58C9"/>
    <w:rsid w:val="00C01C32"/>
    <w:rsid w:val="00C02F4F"/>
    <w:rsid w:val="00C04510"/>
    <w:rsid w:val="00C07462"/>
    <w:rsid w:val="00C120E3"/>
    <w:rsid w:val="00C15FDB"/>
    <w:rsid w:val="00C25347"/>
    <w:rsid w:val="00C308FE"/>
    <w:rsid w:val="00C33B2B"/>
    <w:rsid w:val="00C34223"/>
    <w:rsid w:val="00C349A0"/>
    <w:rsid w:val="00C36E72"/>
    <w:rsid w:val="00C4034F"/>
    <w:rsid w:val="00C425B9"/>
    <w:rsid w:val="00C443C5"/>
    <w:rsid w:val="00C4596A"/>
    <w:rsid w:val="00C473A5"/>
    <w:rsid w:val="00C54AD8"/>
    <w:rsid w:val="00C76EA0"/>
    <w:rsid w:val="00C860B0"/>
    <w:rsid w:val="00C94170"/>
    <w:rsid w:val="00CA25E8"/>
    <w:rsid w:val="00CA29F7"/>
    <w:rsid w:val="00CB1100"/>
    <w:rsid w:val="00CB6330"/>
    <w:rsid w:val="00CC5D0E"/>
    <w:rsid w:val="00CD17F1"/>
    <w:rsid w:val="00CD626F"/>
    <w:rsid w:val="00CD6B90"/>
    <w:rsid w:val="00CE0BF0"/>
    <w:rsid w:val="00CE26DB"/>
    <w:rsid w:val="00CE3497"/>
    <w:rsid w:val="00CE44BB"/>
    <w:rsid w:val="00CE4C7E"/>
    <w:rsid w:val="00CE7141"/>
    <w:rsid w:val="00CE7459"/>
    <w:rsid w:val="00CF3DA9"/>
    <w:rsid w:val="00D03902"/>
    <w:rsid w:val="00D216D1"/>
    <w:rsid w:val="00D21886"/>
    <w:rsid w:val="00D254B4"/>
    <w:rsid w:val="00D3379A"/>
    <w:rsid w:val="00D36AFD"/>
    <w:rsid w:val="00D443F4"/>
    <w:rsid w:val="00D4461C"/>
    <w:rsid w:val="00D44FAA"/>
    <w:rsid w:val="00D53DD5"/>
    <w:rsid w:val="00D6026E"/>
    <w:rsid w:val="00D65084"/>
    <w:rsid w:val="00D71A1F"/>
    <w:rsid w:val="00D734A8"/>
    <w:rsid w:val="00D767D6"/>
    <w:rsid w:val="00D8602C"/>
    <w:rsid w:val="00D919B0"/>
    <w:rsid w:val="00DA18B0"/>
    <w:rsid w:val="00DA2665"/>
    <w:rsid w:val="00DA6C47"/>
    <w:rsid w:val="00DA7351"/>
    <w:rsid w:val="00DB69FF"/>
    <w:rsid w:val="00DD0773"/>
    <w:rsid w:val="00DD65D5"/>
    <w:rsid w:val="00DF132B"/>
    <w:rsid w:val="00DF7E63"/>
    <w:rsid w:val="00E02BBF"/>
    <w:rsid w:val="00E04CB3"/>
    <w:rsid w:val="00E06A2A"/>
    <w:rsid w:val="00E118BE"/>
    <w:rsid w:val="00E171D9"/>
    <w:rsid w:val="00E25A39"/>
    <w:rsid w:val="00E31DEC"/>
    <w:rsid w:val="00E3365B"/>
    <w:rsid w:val="00E36570"/>
    <w:rsid w:val="00E41C16"/>
    <w:rsid w:val="00E61E06"/>
    <w:rsid w:val="00E63C4D"/>
    <w:rsid w:val="00E715E3"/>
    <w:rsid w:val="00E83E34"/>
    <w:rsid w:val="00E861DB"/>
    <w:rsid w:val="00E8673D"/>
    <w:rsid w:val="00E910AF"/>
    <w:rsid w:val="00E93CC7"/>
    <w:rsid w:val="00E9646B"/>
    <w:rsid w:val="00EA5A58"/>
    <w:rsid w:val="00EB0005"/>
    <w:rsid w:val="00EB0207"/>
    <w:rsid w:val="00EB4722"/>
    <w:rsid w:val="00EC5BC8"/>
    <w:rsid w:val="00EC69F3"/>
    <w:rsid w:val="00ED1FD3"/>
    <w:rsid w:val="00ED389E"/>
    <w:rsid w:val="00EE0A9D"/>
    <w:rsid w:val="00EE1891"/>
    <w:rsid w:val="00EE2FB3"/>
    <w:rsid w:val="00EE39DD"/>
    <w:rsid w:val="00EF637B"/>
    <w:rsid w:val="00EF73C4"/>
    <w:rsid w:val="00F03036"/>
    <w:rsid w:val="00F0452F"/>
    <w:rsid w:val="00F1743F"/>
    <w:rsid w:val="00F35A79"/>
    <w:rsid w:val="00F35F59"/>
    <w:rsid w:val="00F36431"/>
    <w:rsid w:val="00F36A7A"/>
    <w:rsid w:val="00F40A30"/>
    <w:rsid w:val="00F43C07"/>
    <w:rsid w:val="00F62B13"/>
    <w:rsid w:val="00F67041"/>
    <w:rsid w:val="00F70617"/>
    <w:rsid w:val="00F73BA0"/>
    <w:rsid w:val="00F80309"/>
    <w:rsid w:val="00F84BC0"/>
    <w:rsid w:val="00F85C19"/>
    <w:rsid w:val="00F912AD"/>
    <w:rsid w:val="00F955B8"/>
    <w:rsid w:val="00F96D44"/>
    <w:rsid w:val="00FA21D4"/>
    <w:rsid w:val="00FA3073"/>
    <w:rsid w:val="00FB2FB4"/>
    <w:rsid w:val="00FC42EB"/>
    <w:rsid w:val="00FC5486"/>
    <w:rsid w:val="00FD176E"/>
    <w:rsid w:val="00FD17A2"/>
    <w:rsid w:val="00FD3A55"/>
    <w:rsid w:val="00FE54CA"/>
    <w:rsid w:val="00FE7873"/>
    <w:rsid w:val="00FF2413"/>
    <w:rsid w:val="00FF2955"/>
    <w:rsid w:val="00FF644D"/>
    <w:rsid w:val="00FF7E16"/>
    <w:rsid w:val="49123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 w:eastAsia="pt-PT"/>
    </w:rPr>
  </w:style>
  <w:style w:type="paragraph" w:styleId="Cabealho1">
    <w:name w:val="heading 1"/>
    <w:basedOn w:val="Normal"/>
    <w:next w:val="Normal"/>
    <w:link w:val="Cabealho1Carter"/>
    <w:qFormat/>
    <w:pPr>
      <w:keepNext/>
      <w:jc w:val="center"/>
      <w:outlineLvl w:val="0"/>
    </w:pPr>
    <w:rPr>
      <w:spacing w:val="10"/>
      <w:sz w:val="28"/>
      <w:u w:val="single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  <w:i/>
      <w:sz w:val="24"/>
    </w:rPr>
  </w:style>
  <w:style w:type="paragraph" w:styleId="Cabealho3">
    <w:name w:val="heading 3"/>
    <w:basedOn w:val="Normal"/>
    <w:next w:val="Normal"/>
    <w:link w:val="Cabealho3Carter"/>
    <w:qFormat/>
    <w:pPr>
      <w:keepNext/>
      <w:jc w:val="center"/>
      <w:outlineLvl w:val="2"/>
    </w:pPr>
    <w:rPr>
      <w:b/>
      <w:sz w:val="24"/>
      <w:szCs w:val="24"/>
      <w:lang w:eastAsia="en-US"/>
    </w:rPr>
  </w:style>
  <w:style w:type="paragraph" w:styleId="Cabealh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Cabealh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Cabealho8">
    <w:name w:val="heading 8"/>
    <w:basedOn w:val="Normal"/>
    <w:next w:val="Normal"/>
    <w:qFormat/>
    <w:pPr>
      <w:keepNext/>
      <w:outlineLvl w:val="7"/>
    </w:pPr>
    <w:rPr>
      <w:rFonts w:ascii="Bahamas" w:hAnsi="Bahamas"/>
      <w:i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color w:val="0000FF"/>
      <w:u w:val="single"/>
    </w:r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before="60" w:line="280" w:lineRule="atLeast"/>
      <w:ind w:firstLine="708"/>
      <w:jc w:val="both"/>
    </w:pPr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1Carter">
    <w:name w:val="Cabeçalho 1 Caráter"/>
    <w:link w:val="Cabealho1"/>
    <w:rPr>
      <w:spacing w:val="10"/>
      <w:sz w:val="28"/>
      <w:u w:val="single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Cabealho3Carter">
    <w:name w:val="Cabeçalho 3 Caráter"/>
    <w:link w:val="Cabealho3"/>
    <w:rPr>
      <w:b/>
      <w:sz w:val="24"/>
      <w:szCs w:val="24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PT" w:eastAsia="pt-PT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val="pt-PT" w:eastAsia="pt-PT"/>
    </w:rPr>
  </w:style>
  <w:style w:type="character" w:customStyle="1" w:styleId="apple-style-span">
    <w:name w:val="apple-style-span"/>
    <w:basedOn w:val="Tipodeletrapredefinidodopargrafo"/>
  </w:style>
  <w:style w:type="character" w:customStyle="1" w:styleId="RodapCarter">
    <w:name w:val="Rodapé Caráter"/>
    <w:link w:val="Rodap"/>
    <w:uiPriority w:val="99"/>
  </w:style>
  <w:style w:type="paragraph" w:styleId="SemEspaamento">
    <w:name w:val="No Spacing"/>
    <w:uiPriority w:val="1"/>
    <w:qFormat/>
    <w:rPr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1499</Characters>
  <Application>Microsoft Office Word</Application>
  <DocSecurity>0</DocSecurity>
  <Lines>12</Lines>
  <Paragraphs>3</Paragraphs>
  <ScaleCrop>false</ScaleCrop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2023-05-10T08:06:00Z</dcterms:created>
  <dcterms:modified xsi:type="dcterms:W3CDTF">2023-05-23T10:30:00Z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2070-11.2.0.11537</vt:lpwstr>
  </property>
  <property fmtid="{D5CDD505-2E9C-101B-9397-08002B2CF9AE}" pid="3" name="ICV">
    <vt:lpwstr>9B044B27EEF74A938CC97E49463553BA</vt:lpwstr>
  </property>
</Properties>
</file>